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8435C2" w:rsidP="003A1F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:rsidR="006F59E9" w:rsidRPr="00040100" w:rsidRDefault="006F59E9" w:rsidP="008435C2">
            <w:pPr>
              <w:rPr>
                <w:bCs/>
                <w:sz w:val="22"/>
                <w:szCs w:val="22"/>
              </w:rPr>
            </w:pP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CB222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USD</w:t>
            </w: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465B4A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465B4A" w:rsidRPr="00CD2637" w:rsidRDefault="00465B4A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9E6E2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CD2637" w:rsidRPr="00CD2637" w:rsidRDefault="00CD2637" w:rsidP="009E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 w:rsidR="008435C2"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 w:rsidR="00FD5FA1">
        <w:rPr>
          <w:szCs w:val="22"/>
        </w:rPr>
        <w:t>ms</w:t>
      </w:r>
      <w:r w:rsidR="000C4A62">
        <w:rPr>
          <w:szCs w:val="22"/>
        </w:rPr>
        <w:t xml:space="preserve"> of Reference </w:t>
      </w:r>
      <w:r w:rsidR="008435C2">
        <w:rPr>
          <w:szCs w:val="22"/>
        </w:rPr>
        <w:t xml:space="preserve">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 w:rsidR="00AF60E7">
        <w:rPr>
          <w:szCs w:val="22"/>
        </w:rPr>
        <w:t>m the prospective consultants.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  <w:bookmarkStart w:id="0" w:name="_GoBack"/>
      <w:bookmarkEnd w:id="0"/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35" w:rsidRDefault="00AB6A35">
      <w:r>
        <w:separator/>
      </w:r>
    </w:p>
  </w:endnote>
  <w:endnote w:type="continuationSeparator" w:id="0">
    <w:p w:rsidR="00AB6A35" w:rsidRDefault="00A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CB222F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CB222F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8435C2" w:rsidRDefault="003D61D6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35" w:rsidRDefault="00AB6A35">
      <w:r>
        <w:separator/>
      </w:r>
    </w:p>
  </w:footnote>
  <w:footnote w:type="continuationSeparator" w:id="0">
    <w:p w:rsidR="00AB6A35" w:rsidRDefault="00AB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0D97"/>
    <w:rsid w:val="0003336D"/>
    <w:rsid w:val="00040100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4A"/>
    <w:rsid w:val="00172C99"/>
    <w:rsid w:val="00185AF3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35C2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E6E27"/>
    <w:rsid w:val="009F3389"/>
    <w:rsid w:val="009F4F27"/>
    <w:rsid w:val="00A02247"/>
    <w:rsid w:val="00A035C6"/>
    <w:rsid w:val="00A06595"/>
    <w:rsid w:val="00A2199D"/>
    <w:rsid w:val="00A32330"/>
    <w:rsid w:val="00A353C6"/>
    <w:rsid w:val="00A35F7A"/>
    <w:rsid w:val="00A37C7B"/>
    <w:rsid w:val="00A40679"/>
    <w:rsid w:val="00A447FF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B6A35"/>
    <w:rsid w:val="00AE03D8"/>
    <w:rsid w:val="00AE42F9"/>
    <w:rsid w:val="00AE4DBB"/>
    <w:rsid w:val="00AE65DA"/>
    <w:rsid w:val="00AF2643"/>
    <w:rsid w:val="00AF60E7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222F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C3A0C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6049EA"/>
    <w:rsid w:val="00766A08"/>
    <w:rsid w:val="0078063F"/>
    <w:rsid w:val="007C5158"/>
    <w:rsid w:val="009F7087"/>
    <w:rsid w:val="00A72CBF"/>
    <w:rsid w:val="00A86F03"/>
    <w:rsid w:val="00C61D26"/>
    <w:rsid w:val="00CD4EA1"/>
    <w:rsid w:val="00F36775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632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17</cp:revision>
  <cp:lastPrinted>2016-07-15T08:27:00Z</cp:lastPrinted>
  <dcterms:created xsi:type="dcterms:W3CDTF">2019-03-12T03:49:00Z</dcterms:created>
  <dcterms:modified xsi:type="dcterms:W3CDTF">2020-03-20T01:43:00Z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